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87" w:rsidRDefault="000C0F87" w:rsidP="000C0F87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0C0F87" w:rsidRDefault="000C0F87" w:rsidP="000C0F87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0C0F87" w:rsidRDefault="000C0F87" w:rsidP="000C0F87">
      <w:pPr>
        <w:ind w:firstLine="360"/>
        <w:jc w:val="right"/>
        <w:rPr>
          <w:sz w:val="22"/>
          <w:szCs w:val="22"/>
        </w:rPr>
      </w:pPr>
      <w:r w:rsidRPr="00FC11C1">
        <w:rPr>
          <w:sz w:val="22"/>
          <w:szCs w:val="22"/>
        </w:rPr>
        <w:t>03</w:t>
      </w:r>
      <w:r>
        <w:rPr>
          <w:sz w:val="22"/>
          <w:szCs w:val="22"/>
        </w:rPr>
        <w:t>.0</w:t>
      </w:r>
      <w:r w:rsidRPr="00FC11C1">
        <w:rPr>
          <w:sz w:val="22"/>
          <w:szCs w:val="22"/>
        </w:rPr>
        <w:t>3</w:t>
      </w:r>
      <w:r>
        <w:rPr>
          <w:sz w:val="22"/>
          <w:szCs w:val="22"/>
        </w:rPr>
        <w:t>.2025 г.</w:t>
      </w:r>
    </w:p>
    <w:p w:rsidR="000C0F87" w:rsidRDefault="000C0F87" w:rsidP="000C0F87">
      <w:pPr>
        <w:ind w:firstLine="360"/>
        <w:jc w:val="both"/>
        <w:rPr>
          <w:sz w:val="22"/>
          <w:szCs w:val="22"/>
        </w:rPr>
      </w:pPr>
    </w:p>
    <w:p w:rsidR="000C0F87" w:rsidRDefault="000C0F87" w:rsidP="000C0F87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</w:t>
      </w:r>
      <w:r w:rsidR="00A52B2E">
        <w:rPr>
          <w:sz w:val="22"/>
          <w:szCs w:val="22"/>
        </w:rPr>
        <w:t>строительного</w:t>
      </w:r>
      <w:r>
        <w:rPr>
          <w:sz w:val="22"/>
          <w:szCs w:val="22"/>
        </w:rPr>
        <w:t xml:space="preserve"> факультета:</w:t>
      </w:r>
    </w:p>
    <w:p w:rsidR="000C0F87" w:rsidRDefault="000C0F87" w:rsidP="000C0F87">
      <w:pPr>
        <w:jc w:val="both"/>
        <w:rPr>
          <w:b/>
          <w:sz w:val="22"/>
          <w:szCs w:val="22"/>
        </w:rPr>
      </w:pPr>
    </w:p>
    <w:p w:rsidR="000C0F87" w:rsidRDefault="000C0F87" w:rsidP="000C0F8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 кафедры</w:t>
      </w:r>
    </w:p>
    <w:p w:rsidR="00A52B2E" w:rsidRDefault="00A52B2E" w:rsidP="00A52B2E">
      <w:pPr>
        <w:pStyle w:val="a3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Строительные конструкции и вычислительная механика</w:t>
      </w:r>
    </w:p>
    <w:p w:rsidR="00A52B2E" w:rsidRDefault="00A52B2E" w:rsidP="00A52B2E">
      <w:pPr>
        <w:pStyle w:val="a3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Строительное производство и геотехника</w:t>
      </w:r>
    </w:p>
    <w:p w:rsidR="00A52B2E" w:rsidRDefault="00A52B2E" w:rsidP="00A52B2E">
      <w:pPr>
        <w:pStyle w:val="a3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Теплогазоснабжение, вентиляция и водоснабжение, водоотведение</w:t>
      </w:r>
    </w:p>
    <w:p w:rsidR="00A52B2E" w:rsidRDefault="00A52B2E" w:rsidP="00A52B2E">
      <w:pPr>
        <w:jc w:val="both"/>
        <w:rPr>
          <w:sz w:val="22"/>
          <w:szCs w:val="22"/>
        </w:rPr>
      </w:pPr>
    </w:p>
    <w:p w:rsidR="000C0F87" w:rsidRDefault="000C0F87" w:rsidP="000C0F8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A52B2E" w:rsidRDefault="00A52B2E" w:rsidP="00A52B2E">
      <w:pPr>
        <w:pStyle w:val="a3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Строительные конструкции и вычислительная механика</w:t>
      </w:r>
    </w:p>
    <w:p w:rsidR="000C0F87" w:rsidRPr="00A52B2E" w:rsidRDefault="00A52B2E" w:rsidP="000C0F87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A52B2E">
        <w:rPr>
          <w:sz w:val="22"/>
          <w:szCs w:val="22"/>
        </w:rPr>
        <w:t>Строительное производство и геотехника</w:t>
      </w:r>
    </w:p>
    <w:p w:rsidR="000C0F87" w:rsidRPr="0050088E" w:rsidRDefault="000C0F87" w:rsidP="000C0F87">
      <w:pPr>
        <w:jc w:val="both"/>
        <w:rPr>
          <w:sz w:val="22"/>
          <w:szCs w:val="22"/>
        </w:rPr>
      </w:pPr>
    </w:p>
    <w:p w:rsidR="000C0F87" w:rsidRPr="00622188" w:rsidRDefault="000C0F87" w:rsidP="000C0F87">
      <w:pPr>
        <w:jc w:val="both"/>
        <w:rPr>
          <w:sz w:val="22"/>
          <w:szCs w:val="22"/>
        </w:rPr>
      </w:pPr>
      <w:r w:rsidRPr="00622188">
        <w:rPr>
          <w:sz w:val="22"/>
          <w:szCs w:val="22"/>
        </w:rPr>
        <w:t>Срок</w:t>
      </w:r>
      <w:r>
        <w:rPr>
          <w:sz w:val="22"/>
          <w:szCs w:val="22"/>
        </w:rPr>
        <w:t>,</w:t>
      </w:r>
      <w:r w:rsidRPr="00622188">
        <w:rPr>
          <w:sz w:val="22"/>
          <w:szCs w:val="22"/>
        </w:rPr>
        <w:t xml:space="preserve"> на</w:t>
      </w:r>
      <w:r>
        <w:rPr>
          <w:sz w:val="22"/>
          <w:szCs w:val="22"/>
        </w:rPr>
        <w:t xml:space="preserve"> который будут заключаться трудовые договоры – от 3 до 5 лет.</w:t>
      </w:r>
      <w:r w:rsidRPr="00622188">
        <w:rPr>
          <w:sz w:val="22"/>
          <w:szCs w:val="22"/>
        </w:rPr>
        <w:t xml:space="preserve"> </w:t>
      </w:r>
    </w:p>
    <w:p w:rsidR="000C0F87" w:rsidRPr="00754AA7" w:rsidRDefault="000C0F87" w:rsidP="000C0F87">
      <w:pPr>
        <w:jc w:val="both"/>
        <w:rPr>
          <w:b/>
          <w:sz w:val="22"/>
          <w:szCs w:val="22"/>
        </w:rPr>
      </w:pPr>
    </w:p>
    <w:p w:rsidR="000C0F87" w:rsidRDefault="000C0F87" w:rsidP="000C0F87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0C0F87" w:rsidRDefault="000C0F87" w:rsidP="000C0F8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доцент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сотрудника);</w:t>
      </w:r>
    </w:p>
    <w:p w:rsidR="000C0F87" w:rsidRDefault="000C0F87" w:rsidP="000C0F87">
      <w:pPr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0C0F87" w:rsidRPr="004E7067" w:rsidRDefault="000C0F87" w:rsidP="000C0F87">
      <w:pPr>
        <w:jc w:val="both"/>
        <w:rPr>
          <w:sz w:val="22"/>
          <w:szCs w:val="22"/>
        </w:rPr>
      </w:pPr>
    </w:p>
    <w:p w:rsidR="000C0F87" w:rsidRDefault="000C0F87" w:rsidP="000C0F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Конкурс состоится на заседании Ученого совета </w:t>
      </w:r>
      <w:r w:rsidR="00A52B2E">
        <w:rPr>
          <w:sz w:val="22"/>
          <w:szCs w:val="22"/>
        </w:rPr>
        <w:t>строительного</w:t>
      </w:r>
      <w:r>
        <w:rPr>
          <w:sz w:val="22"/>
          <w:szCs w:val="22"/>
        </w:rPr>
        <w:t xml:space="preserve"> факультета </w:t>
      </w:r>
      <w:r w:rsidR="00A52B2E">
        <w:rPr>
          <w:sz w:val="22"/>
          <w:szCs w:val="22"/>
        </w:rPr>
        <w:t>26</w:t>
      </w:r>
      <w:r>
        <w:rPr>
          <w:sz w:val="22"/>
          <w:szCs w:val="22"/>
        </w:rPr>
        <w:t xml:space="preserve">.05.2025 г. </w:t>
      </w:r>
    </w:p>
    <w:p w:rsidR="000C0F87" w:rsidRDefault="000C0F87" w:rsidP="000C0F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Форма проведения - </w:t>
      </w:r>
      <w:proofErr w:type="spellStart"/>
      <w:r>
        <w:rPr>
          <w:sz w:val="22"/>
          <w:szCs w:val="22"/>
        </w:rPr>
        <w:t>очно</w:t>
      </w:r>
      <w:proofErr w:type="spellEnd"/>
      <w:r>
        <w:rPr>
          <w:sz w:val="22"/>
          <w:szCs w:val="22"/>
        </w:rPr>
        <w:t>.</w:t>
      </w:r>
    </w:p>
    <w:p w:rsidR="000C0F87" w:rsidRDefault="000C0F87" w:rsidP="000C0F87">
      <w:pPr>
        <w:jc w:val="both"/>
        <w:rPr>
          <w:sz w:val="22"/>
          <w:szCs w:val="22"/>
        </w:rPr>
      </w:pPr>
    </w:p>
    <w:p w:rsidR="000C0F87" w:rsidRDefault="000C0F87" w:rsidP="000C0F87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заявлений – 1 месяц со дня опубликования объявления.</w:t>
      </w:r>
    </w:p>
    <w:p w:rsidR="000C0F87" w:rsidRDefault="000C0F87" w:rsidP="000C0F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Место приема заявлений на конкурс: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138;</w:t>
      </w:r>
    </w:p>
    <w:p w:rsidR="000C0F87" w:rsidRPr="00622188" w:rsidRDefault="000C0F87" w:rsidP="000C0F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 электронной почты – </w:t>
      </w:r>
      <w:proofErr w:type="spellStart"/>
      <w:r>
        <w:rPr>
          <w:sz w:val="22"/>
          <w:szCs w:val="22"/>
          <w:lang w:val="en-US"/>
        </w:rPr>
        <w:t>kadr</w:t>
      </w:r>
      <w:proofErr w:type="spellEnd"/>
      <w:r w:rsidRPr="00723CD1">
        <w:rPr>
          <w:sz w:val="22"/>
          <w:szCs w:val="22"/>
        </w:rPr>
        <w:t>2@</w:t>
      </w:r>
      <w:proofErr w:type="spellStart"/>
      <w:r>
        <w:rPr>
          <w:sz w:val="22"/>
          <w:szCs w:val="22"/>
          <w:lang w:val="en-US"/>
        </w:rPr>
        <w:t>pstu</w:t>
      </w:r>
      <w:proofErr w:type="spellEnd"/>
      <w:r w:rsidRPr="00723CD1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</w:t>
      </w:r>
      <w:proofErr w:type="spellStart"/>
      <w:r>
        <w:rPr>
          <w:sz w:val="22"/>
          <w:szCs w:val="22"/>
        </w:rPr>
        <w:t>u</w:t>
      </w:r>
      <w:proofErr w:type="spellEnd"/>
    </w:p>
    <w:p w:rsidR="000C0F87" w:rsidRDefault="000C0F87" w:rsidP="000C0F87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Телефон: 219-81-80</w:t>
      </w:r>
    </w:p>
    <w:p w:rsidR="000C0F87" w:rsidRDefault="000C0F87" w:rsidP="000C0F87">
      <w:pPr>
        <w:jc w:val="both"/>
        <w:rPr>
          <w:sz w:val="22"/>
          <w:szCs w:val="22"/>
        </w:rPr>
      </w:pPr>
    </w:p>
    <w:p w:rsidR="000C0F87" w:rsidRPr="00792A60" w:rsidRDefault="000C0F87" w:rsidP="000C0F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Порядок и сроки внесения изменений в условия конкурса, а также его отмены определены статьей 1058 Гражданского кодекса Российской Федерации. </w:t>
      </w:r>
      <w:r w:rsidRPr="00792A60">
        <w:rPr>
          <w:sz w:val="22"/>
          <w:szCs w:val="22"/>
        </w:rPr>
        <w:t xml:space="preserve"> </w:t>
      </w:r>
    </w:p>
    <w:p w:rsidR="000C0F87" w:rsidRDefault="000C0F87" w:rsidP="000C0F87">
      <w:pPr>
        <w:jc w:val="both"/>
        <w:rPr>
          <w:sz w:val="22"/>
          <w:szCs w:val="22"/>
        </w:rPr>
      </w:pPr>
    </w:p>
    <w:p w:rsidR="000C0F87" w:rsidRDefault="000C0F87" w:rsidP="000C0F87">
      <w:pPr>
        <w:jc w:val="both"/>
        <w:rPr>
          <w:sz w:val="22"/>
          <w:szCs w:val="22"/>
        </w:rPr>
      </w:pPr>
    </w:p>
    <w:p w:rsidR="000C0F87" w:rsidRDefault="000C0F87" w:rsidP="000C0F87">
      <w:pPr>
        <w:jc w:val="both"/>
        <w:rPr>
          <w:sz w:val="22"/>
          <w:szCs w:val="22"/>
        </w:rPr>
      </w:pPr>
    </w:p>
    <w:p w:rsidR="000C0F87" w:rsidRDefault="000C0F87" w:rsidP="000C0F87">
      <w:pPr>
        <w:jc w:val="both"/>
        <w:rPr>
          <w:sz w:val="22"/>
          <w:szCs w:val="22"/>
        </w:rPr>
      </w:pPr>
    </w:p>
    <w:p w:rsidR="00E73E5A" w:rsidRDefault="000C0F87" w:rsidP="000C0F87">
      <w:r>
        <w:rPr>
          <w:sz w:val="22"/>
          <w:szCs w:val="22"/>
        </w:rPr>
        <w:t xml:space="preserve">Проректор по образовательной деятельности                                                               </w:t>
      </w:r>
      <w:proofErr w:type="spellStart"/>
      <w:r>
        <w:rPr>
          <w:sz w:val="22"/>
          <w:szCs w:val="22"/>
        </w:rPr>
        <w:t>И.Ю.Черникова</w:t>
      </w:r>
      <w:proofErr w:type="spellEnd"/>
    </w:p>
    <w:p w:rsidR="00E73E5A" w:rsidRDefault="00E73E5A" w:rsidP="00E73E5A"/>
    <w:p w:rsidR="00E73E5A" w:rsidRDefault="00E73E5A" w:rsidP="00E73E5A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516A"/>
    <w:multiLevelType w:val="hybridMultilevel"/>
    <w:tmpl w:val="37F65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CA0CDE"/>
    <w:multiLevelType w:val="hybridMultilevel"/>
    <w:tmpl w:val="BF0A5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A7AEA"/>
    <w:multiLevelType w:val="hybridMultilevel"/>
    <w:tmpl w:val="E248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E5A"/>
    <w:rsid w:val="0000705A"/>
    <w:rsid w:val="000406B5"/>
    <w:rsid w:val="0008589B"/>
    <w:rsid w:val="00090B29"/>
    <w:rsid w:val="00096A52"/>
    <w:rsid w:val="000B0C43"/>
    <w:rsid w:val="000C0F87"/>
    <w:rsid w:val="000C3EAC"/>
    <w:rsid w:val="000D61C1"/>
    <w:rsid w:val="00137A1D"/>
    <w:rsid w:val="001413F9"/>
    <w:rsid w:val="001535ED"/>
    <w:rsid w:val="00154BCC"/>
    <w:rsid w:val="0017470B"/>
    <w:rsid w:val="001946F8"/>
    <w:rsid w:val="00196487"/>
    <w:rsid w:val="00196AD6"/>
    <w:rsid w:val="00196AD8"/>
    <w:rsid w:val="001D378F"/>
    <w:rsid w:val="00213EC0"/>
    <w:rsid w:val="00241395"/>
    <w:rsid w:val="00241DAB"/>
    <w:rsid w:val="00264B84"/>
    <w:rsid w:val="00284817"/>
    <w:rsid w:val="002E1437"/>
    <w:rsid w:val="003103CC"/>
    <w:rsid w:val="00341A89"/>
    <w:rsid w:val="00345593"/>
    <w:rsid w:val="003B09CB"/>
    <w:rsid w:val="00421671"/>
    <w:rsid w:val="00474940"/>
    <w:rsid w:val="004A4904"/>
    <w:rsid w:val="004C6CB5"/>
    <w:rsid w:val="004E1E8E"/>
    <w:rsid w:val="0051418D"/>
    <w:rsid w:val="00524306"/>
    <w:rsid w:val="0052509A"/>
    <w:rsid w:val="00561FA1"/>
    <w:rsid w:val="00595B7C"/>
    <w:rsid w:val="005A54A5"/>
    <w:rsid w:val="00607CD5"/>
    <w:rsid w:val="006121FC"/>
    <w:rsid w:val="00622188"/>
    <w:rsid w:val="00630EF1"/>
    <w:rsid w:val="0066662E"/>
    <w:rsid w:val="006704CC"/>
    <w:rsid w:val="00686040"/>
    <w:rsid w:val="006949F4"/>
    <w:rsid w:val="006A592B"/>
    <w:rsid w:val="006A5BC8"/>
    <w:rsid w:val="006B4255"/>
    <w:rsid w:val="006D5CD3"/>
    <w:rsid w:val="006E07E4"/>
    <w:rsid w:val="00700188"/>
    <w:rsid w:val="0071035C"/>
    <w:rsid w:val="00723CD1"/>
    <w:rsid w:val="0072640E"/>
    <w:rsid w:val="007330CB"/>
    <w:rsid w:val="007562F0"/>
    <w:rsid w:val="007700EB"/>
    <w:rsid w:val="00792A60"/>
    <w:rsid w:val="007C6768"/>
    <w:rsid w:val="00812DC9"/>
    <w:rsid w:val="00833998"/>
    <w:rsid w:val="00856AE9"/>
    <w:rsid w:val="00864A89"/>
    <w:rsid w:val="00864B02"/>
    <w:rsid w:val="0089418D"/>
    <w:rsid w:val="008C428C"/>
    <w:rsid w:val="008E58CB"/>
    <w:rsid w:val="00910D30"/>
    <w:rsid w:val="0091775E"/>
    <w:rsid w:val="00922516"/>
    <w:rsid w:val="009A7061"/>
    <w:rsid w:val="009D7FA1"/>
    <w:rsid w:val="009F12A0"/>
    <w:rsid w:val="00A326A0"/>
    <w:rsid w:val="00A52B2E"/>
    <w:rsid w:val="00A54031"/>
    <w:rsid w:val="00A81457"/>
    <w:rsid w:val="00A82FFA"/>
    <w:rsid w:val="00A84792"/>
    <w:rsid w:val="00A94190"/>
    <w:rsid w:val="00AA1A9F"/>
    <w:rsid w:val="00AC4E82"/>
    <w:rsid w:val="00AD3D5A"/>
    <w:rsid w:val="00AD6D94"/>
    <w:rsid w:val="00AD76B0"/>
    <w:rsid w:val="00B12366"/>
    <w:rsid w:val="00B25C81"/>
    <w:rsid w:val="00B44A44"/>
    <w:rsid w:val="00B65DCB"/>
    <w:rsid w:val="00B94366"/>
    <w:rsid w:val="00BA4553"/>
    <w:rsid w:val="00BC46B0"/>
    <w:rsid w:val="00C13094"/>
    <w:rsid w:val="00C84DAD"/>
    <w:rsid w:val="00CB27B1"/>
    <w:rsid w:val="00CB462E"/>
    <w:rsid w:val="00CC11BC"/>
    <w:rsid w:val="00CE1B23"/>
    <w:rsid w:val="00CF6413"/>
    <w:rsid w:val="00CF75BB"/>
    <w:rsid w:val="00D37684"/>
    <w:rsid w:val="00D403C1"/>
    <w:rsid w:val="00D44486"/>
    <w:rsid w:val="00D45F9E"/>
    <w:rsid w:val="00D769B6"/>
    <w:rsid w:val="00DD30DB"/>
    <w:rsid w:val="00E449AC"/>
    <w:rsid w:val="00E6645B"/>
    <w:rsid w:val="00E73E5A"/>
    <w:rsid w:val="00E80A32"/>
    <w:rsid w:val="00E92D2A"/>
    <w:rsid w:val="00E92F30"/>
    <w:rsid w:val="00E93465"/>
    <w:rsid w:val="00EF0EEA"/>
    <w:rsid w:val="00F02C65"/>
    <w:rsid w:val="00F12D7F"/>
    <w:rsid w:val="00F15E54"/>
    <w:rsid w:val="00F2021E"/>
    <w:rsid w:val="00F355CC"/>
    <w:rsid w:val="00F67A09"/>
    <w:rsid w:val="00FB226F"/>
    <w:rsid w:val="00FC11C1"/>
    <w:rsid w:val="00FD3EC1"/>
    <w:rsid w:val="00FD6094"/>
    <w:rsid w:val="00FF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E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kolchinan</cp:lastModifiedBy>
  <cp:revision>4</cp:revision>
  <cp:lastPrinted>2025-03-04T12:12:00Z</cp:lastPrinted>
  <dcterms:created xsi:type="dcterms:W3CDTF">2025-03-04T12:07:00Z</dcterms:created>
  <dcterms:modified xsi:type="dcterms:W3CDTF">2025-03-04T12:13:00Z</dcterms:modified>
</cp:coreProperties>
</file>