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5E" w:rsidRDefault="0052485E" w:rsidP="0052485E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2485E" w:rsidRDefault="0052485E" w:rsidP="0052485E">
      <w:pPr>
        <w:ind w:firstLine="360"/>
        <w:jc w:val="center"/>
        <w:rPr>
          <w:sz w:val="22"/>
          <w:szCs w:val="22"/>
        </w:rPr>
      </w:pPr>
    </w:p>
    <w:p w:rsidR="0052485E" w:rsidRDefault="0052485E" w:rsidP="0052485E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EF5860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EF5860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EF5860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52485E" w:rsidRDefault="0052485E" w:rsidP="0052485E">
      <w:pPr>
        <w:ind w:firstLine="360"/>
        <w:jc w:val="both"/>
        <w:rPr>
          <w:sz w:val="22"/>
          <w:szCs w:val="22"/>
        </w:rPr>
      </w:pPr>
    </w:p>
    <w:p w:rsidR="0052485E" w:rsidRDefault="0052485E" w:rsidP="0052485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52485E" w:rsidRDefault="0052485E" w:rsidP="0052485E">
      <w:pPr>
        <w:ind w:firstLine="360"/>
        <w:jc w:val="both"/>
        <w:rPr>
          <w:sz w:val="22"/>
          <w:szCs w:val="22"/>
        </w:rPr>
      </w:pPr>
    </w:p>
    <w:p w:rsidR="0052485E" w:rsidRDefault="0052485E" w:rsidP="005248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52485E" w:rsidRDefault="00EF5860" w:rsidP="0052485E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 w:rsidRPr="006704CC">
        <w:rPr>
          <w:sz w:val="22"/>
          <w:szCs w:val="22"/>
        </w:rPr>
        <w:t>Ракетно-космическая техника и энергетические системы</w:t>
      </w:r>
      <w:r>
        <w:rPr>
          <w:sz w:val="22"/>
          <w:szCs w:val="22"/>
        </w:rPr>
        <w:t xml:space="preserve"> </w:t>
      </w:r>
    </w:p>
    <w:p w:rsidR="00EF5860" w:rsidRDefault="00EF5860" w:rsidP="0052485E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52485E" w:rsidRDefault="00EF5860" w:rsidP="0052485E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Инновационные </w:t>
      </w:r>
      <w:r w:rsidR="0052485E">
        <w:rPr>
          <w:sz w:val="22"/>
          <w:szCs w:val="22"/>
        </w:rPr>
        <w:t>технологи</w:t>
      </w:r>
      <w:r>
        <w:rPr>
          <w:sz w:val="22"/>
          <w:szCs w:val="22"/>
        </w:rPr>
        <w:t>и машиностроения</w:t>
      </w:r>
    </w:p>
    <w:p w:rsidR="00EF5860" w:rsidRDefault="00EF5860" w:rsidP="0052485E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52485E" w:rsidRDefault="0052485E" w:rsidP="0052485E">
      <w:pPr>
        <w:ind w:left="360"/>
        <w:jc w:val="both"/>
        <w:rPr>
          <w:sz w:val="22"/>
          <w:szCs w:val="22"/>
        </w:rPr>
      </w:pPr>
    </w:p>
    <w:p w:rsidR="0052485E" w:rsidRDefault="0052485E" w:rsidP="0052485E">
      <w:pPr>
        <w:ind w:left="360"/>
        <w:jc w:val="both"/>
        <w:rPr>
          <w:sz w:val="22"/>
          <w:szCs w:val="22"/>
        </w:rPr>
      </w:pPr>
    </w:p>
    <w:p w:rsidR="0052485E" w:rsidRDefault="0052485E" w:rsidP="0052485E">
      <w:pPr>
        <w:ind w:left="360"/>
        <w:jc w:val="both"/>
        <w:rPr>
          <w:sz w:val="22"/>
          <w:szCs w:val="22"/>
        </w:rPr>
      </w:pPr>
    </w:p>
    <w:p w:rsidR="0052485E" w:rsidRDefault="0052485E" w:rsidP="005248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2485E" w:rsidRDefault="0052485E" w:rsidP="0052485E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52485E" w:rsidRDefault="0052485E" w:rsidP="0052485E">
      <w:pPr>
        <w:ind w:left="360"/>
        <w:jc w:val="both"/>
        <w:rPr>
          <w:sz w:val="22"/>
          <w:szCs w:val="22"/>
        </w:rPr>
      </w:pPr>
    </w:p>
    <w:p w:rsidR="0052485E" w:rsidRDefault="0052485E" w:rsidP="0052485E">
      <w:pPr>
        <w:ind w:left="360"/>
        <w:jc w:val="both"/>
        <w:rPr>
          <w:sz w:val="22"/>
          <w:szCs w:val="22"/>
        </w:rPr>
      </w:pPr>
    </w:p>
    <w:p w:rsidR="0052485E" w:rsidRDefault="0052485E" w:rsidP="005248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</w:t>
      </w:r>
      <w:r w:rsidR="00EF5860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EF5860">
        <w:rPr>
          <w:sz w:val="22"/>
          <w:szCs w:val="22"/>
        </w:rPr>
        <w:t>05</w:t>
      </w:r>
      <w:r>
        <w:rPr>
          <w:sz w:val="22"/>
          <w:szCs w:val="22"/>
        </w:rPr>
        <w:t>.202</w:t>
      </w:r>
      <w:r w:rsidR="00EF5860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52485E" w:rsidRDefault="0052485E" w:rsidP="0052485E">
      <w:pPr>
        <w:jc w:val="both"/>
        <w:rPr>
          <w:sz w:val="22"/>
          <w:szCs w:val="22"/>
        </w:rPr>
      </w:pPr>
    </w:p>
    <w:p w:rsidR="0052485E" w:rsidRDefault="0052485E" w:rsidP="0052485E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2485E" w:rsidRDefault="0052485E" w:rsidP="0052485E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52485E" w:rsidRDefault="0052485E" w:rsidP="0052485E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2485E" w:rsidRDefault="0052485E" w:rsidP="0052485E"/>
    <w:p w:rsidR="0052485E" w:rsidRDefault="0052485E" w:rsidP="0052485E"/>
    <w:p w:rsidR="0052485E" w:rsidRDefault="0052485E" w:rsidP="0052485E"/>
    <w:p w:rsidR="0052485E" w:rsidRDefault="0052485E" w:rsidP="0052485E"/>
    <w:p w:rsidR="0052485E" w:rsidRDefault="0052485E" w:rsidP="0052485E"/>
    <w:p w:rsidR="0052485E" w:rsidRDefault="0052485E" w:rsidP="0052485E"/>
    <w:p w:rsidR="0052485E" w:rsidRDefault="0052485E" w:rsidP="0052485E"/>
    <w:p w:rsidR="0052485E" w:rsidRDefault="0052485E" w:rsidP="0052485E"/>
    <w:p w:rsidR="0052485E" w:rsidRDefault="0052485E" w:rsidP="0052485E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5E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2485E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EF5860"/>
    <w:rsid w:val="00F02C65"/>
    <w:rsid w:val="00F12D7F"/>
    <w:rsid w:val="00F15E54"/>
    <w:rsid w:val="00F355CC"/>
    <w:rsid w:val="00F67A09"/>
    <w:rsid w:val="00F97471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2023-03-10T10:44:00Z</cp:lastPrinted>
  <dcterms:created xsi:type="dcterms:W3CDTF">2023-03-10T10:25:00Z</dcterms:created>
  <dcterms:modified xsi:type="dcterms:W3CDTF">2023-03-10T10:45:00Z</dcterms:modified>
</cp:coreProperties>
</file>