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1A75" w:rsidRDefault="00027776">
      <w:r>
        <w:rPr>
          <w:noProof/>
        </w:rPr>
        <w:drawing>
          <wp:inline distT="0" distB="0" distL="0" distR="0">
            <wp:extent cx="5934075" cy="8220075"/>
            <wp:effectExtent l="19050" t="0" r="9525" b="0"/>
            <wp:docPr id="1" name="Рисунок 1" descr="C:\Documents and Settings\User\Рабочий стол\Сайт\внутренние новости\1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Рабочий стол\Сайт\внутренние новости\12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34075" cy="8229600"/>
            <wp:effectExtent l="19050" t="0" r="9525" b="0"/>
            <wp:docPr id="2" name="Рисунок 2" descr="C:\Documents and Settings\User\Рабочий стол\Сайт\внутренние новости\12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User\Рабочий стол\Сайт\внутренние новости\121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61A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>
    <w:useFELayout/>
  </w:compat>
  <w:rsids>
    <w:rsidRoot w:val="00027776"/>
    <w:rsid w:val="00027776"/>
    <w:rsid w:val="00C61A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77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2777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>Grizli777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324_1</dc:creator>
  <cp:keywords/>
  <dc:description/>
  <cp:lastModifiedBy>324_1</cp:lastModifiedBy>
  <cp:revision>2</cp:revision>
  <dcterms:created xsi:type="dcterms:W3CDTF">2011-11-22T11:20:00Z</dcterms:created>
  <dcterms:modified xsi:type="dcterms:W3CDTF">2011-11-22T11:21:00Z</dcterms:modified>
</cp:coreProperties>
</file>